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4873" w14:textId="77777777" w:rsidR="00594DF1" w:rsidRDefault="00594DF1" w:rsidP="00EF04D5">
      <w:pPr>
        <w:pStyle w:val="Sottotitolo"/>
        <w:spacing w:after="240"/>
        <w:ind w:left="0"/>
        <w:jc w:val="left"/>
      </w:pPr>
    </w:p>
    <w:p w14:paraId="24935931" w14:textId="63AE0C21" w:rsidR="00682656" w:rsidRPr="00EF04D5" w:rsidRDefault="005D7158" w:rsidP="00EF04D5">
      <w:pPr>
        <w:numPr>
          <w:ilvl w:val="0"/>
          <w:numId w:val="1"/>
        </w:numPr>
        <w:spacing w:after="240"/>
        <w:ind w:right="1134"/>
        <w:jc w:val="both"/>
        <w:rPr>
          <w:b/>
          <w:bCs/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 w:rsidR="00356225">
        <w:rPr>
          <w:b/>
          <w:sz w:val="32"/>
          <w:szCs w:val="32"/>
        </w:rPr>
        <w:t xml:space="preserve">               /</w:t>
      </w:r>
      <w:r w:rsidR="00594DF1">
        <w:rPr>
          <w:b/>
          <w:sz w:val="32"/>
          <w:szCs w:val="32"/>
        </w:rPr>
        <w:t>202</w:t>
      </w:r>
      <w:r w:rsidR="00E342E9">
        <w:rPr>
          <w:b/>
          <w:sz w:val="32"/>
          <w:szCs w:val="32"/>
        </w:rPr>
        <w:t>6</w:t>
      </w:r>
      <w:r w:rsidR="002C1678">
        <w:rPr>
          <w:b/>
          <w:sz w:val="32"/>
          <w:szCs w:val="32"/>
        </w:rPr>
        <w:t xml:space="preserve"> </w:t>
      </w:r>
      <w:r w:rsidR="00594DF1">
        <w:rPr>
          <w:b/>
          <w:bCs/>
          <w:sz w:val="24"/>
          <w:szCs w:val="24"/>
        </w:rPr>
        <w:t>V.G.</w:t>
      </w:r>
    </w:p>
    <w:p w14:paraId="6266BE6D" w14:textId="77777777" w:rsidR="00696846" w:rsidRDefault="00696846" w:rsidP="00594DF1">
      <w:pPr>
        <w:spacing w:after="240"/>
        <w:ind w:left="567" w:right="1134"/>
        <w:jc w:val="both"/>
        <w:rPr>
          <w:i/>
          <w:iCs/>
          <w:sz w:val="24"/>
          <w:szCs w:val="24"/>
        </w:rPr>
      </w:pPr>
    </w:p>
    <w:p w14:paraId="0F068359" w14:textId="3BF51D25" w:rsidR="00A81299" w:rsidRDefault="00C3268B" w:rsidP="00C3268B">
      <w:pPr>
        <w:ind w:left="426" w:right="-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 w:rsidR="00594DF1">
        <w:rPr>
          <w:i/>
          <w:iCs/>
          <w:sz w:val="24"/>
          <w:szCs w:val="24"/>
        </w:rPr>
        <w:t>L’anno duemilavent</w:t>
      </w:r>
      <w:r w:rsidR="005D140E">
        <w:rPr>
          <w:i/>
          <w:iCs/>
          <w:sz w:val="24"/>
          <w:szCs w:val="24"/>
        </w:rPr>
        <w:t>i</w:t>
      </w:r>
      <w:r w:rsidR="00790456">
        <w:rPr>
          <w:i/>
          <w:iCs/>
          <w:sz w:val="24"/>
          <w:szCs w:val="24"/>
        </w:rPr>
        <w:t>sei</w:t>
      </w:r>
      <w:r w:rsidR="00594DF1">
        <w:rPr>
          <w:i/>
          <w:iCs/>
          <w:sz w:val="24"/>
          <w:szCs w:val="24"/>
        </w:rPr>
        <w:t>, il giorno</w:t>
      </w:r>
      <w:r w:rsidR="00DB435A">
        <w:rPr>
          <w:i/>
          <w:iCs/>
          <w:sz w:val="24"/>
          <w:szCs w:val="24"/>
        </w:rPr>
        <w:t xml:space="preserve"> </w:t>
      </w:r>
      <w:r w:rsidR="00E85C80">
        <w:rPr>
          <w:i/>
          <w:iCs/>
          <w:sz w:val="24"/>
          <w:szCs w:val="24"/>
        </w:rPr>
        <w:t>__________</w:t>
      </w:r>
      <w:r>
        <w:rPr>
          <w:i/>
          <w:iCs/>
          <w:sz w:val="24"/>
          <w:szCs w:val="24"/>
        </w:rPr>
        <w:t>__</w:t>
      </w:r>
      <w:r w:rsidR="00DB435A">
        <w:rPr>
          <w:i/>
          <w:iCs/>
          <w:sz w:val="24"/>
          <w:szCs w:val="24"/>
        </w:rPr>
        <w:t xml:space="preserve"> </w:t>
      </w:r>
      <w:r w:rsidR="00594DF1">
        <w:rPr>
          <w:i/>
          <w:iCs/>
          <w:sz w:val="24"/>
          <w:szCs w:val="24"/>
        </w:rPr>
        <w:t xml:space="preserve">del mese di </w:t>
      </w:r>
      <w:r w:rsidR="00E85C80">
        <w:rPr>
          <w:i/>
          <w:iCs/>
          <w:sz w:val="24"/>
          <w:szCs w:val="24"/>
        </w:rPr>
        <w:t>_______</w:t>
      </w:r>
      <w:r w:rsidR="00150FC5">
        <w:rPr>
          <w:i/>
          <w:iCs/>
          <w:sz w:val="24"/>
          <w:szCs w:val="24"/>
        </w:rPr>
        <w:t>__</w:t>
      </w:r>
      <w:r w:rsidR="00696846">
        <w:rPr>
          <w:i/>
          <w:iCs/>
          <w:sz w:val="24"/>
          <w:szCs w:val="24"/>
        </w:rPr>
        <w:t>___</w:t>
      </w:r>
      <w:r w:rsidR="00A81299">
        <w:rPr>
          <w:i/>
          <w:iCs/>
          <w:sz w:val="24"/>
          <w:szCs w:val="24"/>
        </w:rPr>
        <w:t>__</w:t>
      </w:r>
    </w:p>
    <w:p w14:paraId="74ACBF8C" w14:textId="77777777" w:rsidR="00950D5D" w:rsidRDefault="00594DF1" w:rsidP="00A81299">
      <w:pPr>
        <w:ind w:left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nella </w:t>
      </w:r>
      <w:r w:rsidR="00927D7D">
        <w:rPr>
          <w:i/>
          <w:iCs/>
          <w:sz w:val="24"/>
          <w:szCs w:val="24"/>
        </w:rPr>
        <w:t>C</w:t>
      </w:r>
      <w:r>
        <w:rPr>
          <w:i/>
          <w:iCs/>
          <w:sz w:val="24"/>
          <w:szCs w:val="24"/>
        </w:rPr>
        <w:t xml:space="preserve">ancelleria </w:t>
      </w:r>
      <w:r w:rsidR="00FC1918">
        <w:rPr>
          <w:i/>
          <w:iCs/>
          <w:sz w:val="24"/>
          <w:szCs w:val="24"/>
        </w:rPr>
        <w:t>del Tribunale intestato</w:t>
      </w:r>
      <w:r>
        <w:rPr>
          <w:i/>
          <w:iCs/>
          <w:sz w:val="24"/>
          <w:szCs w:val="24"/>
        </w:rPr>
        <w:t xml:space="preserve">, avanti al funzionario sottoscritto, </w:t>
      </w:r>
    </w:p>
    <w:p w14:paraId="43D1787A" w14:textId="50F57C42" w:rsidR="00594DF1" w:rsidRDefault="00594DF1" w:rsidP="00A81299">
      <w:pPr>
        <w:ind w:left="567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è personalmente comparso: </w:t>
      </w:r>
    </w:p>
    <w:p w14:paraId="49616E4E" w14:textId="77777777" w:rsidR="00A81299" w:rsidRDefault="00A81299" w:rsidP="00A81299">
      <w:pPr>
        <w:ind w:left="567"/>
        <w:jc w:val="both"/>
        <w:rPr>
          <w:i/>
          <w:iCs/>
          <w:sz w:val="24"/>
          <w:szCs w:val="24"/>
        </w:rPr>
      </w:pPr>
    </w:p>
    <w:p w14:paraId="5607CBB1" w14:textId="403EA33E" w:rsidR="00594DF1" w:rsidRDefault="00696846" w:rsidP="00594DF1">
      <w:pPr>
        <w:spacing w:after="240"/>
        <w:ind w:left="567" w:right="1134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Nome e Cognome </w:t>
      </w:r>
      <w:r w:rsidR="00594DF1">
        <w:rPr>
          <w:bCs/>
          <w:i/>
          <w:iCs/>
          <w:sz w:val="24"/>
          <w:szCs w:val="24"/>
        </w:rPr>
        <w:t>___________________________________________________</w:t>
      </w:r>
    </w:p>
    <w:p w14:paraId="041E2A4F" w14:textId="3C379EC6" w:rsidR="00594DF1" w:rsidRDefault="005C060F" w:rsidP="00594DF1">
      <w:pPr>
        <w:spacing w:after="240"/>
        <w:ind w:left="567" w:right="1134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n</w:t>
      </w:r>
      <w:r w:rsidR="00594DF1">
        <w:rPr>
          <w:bCs/>
          <w:i/>
          <w:iCs/>
          <w:sz w:val="24"/>
          <w:szCs w:val="24"/>
        </w:rPr>
        <w:t>ato</w:t>
      </w:r>
      <w:r w:rsidR="00EF04D5">
        <w:rPr>
          <w:bCs/>
          <w:i/>
          <w:iCs/>
          <w:sz w:val="24"/>
          <w:szCs w:val="24"/>
        </w:rPr>
        <w:t>/a</w:t>
      </w:r>
      <w:r w:rsidR="00594DF1">
        <w:rPr>
          <w:bCs/>
          <w:i/>
          <w:iCs/>
          <w:sz w:val="24"/>
          <w:szCs w:val="24"/>
        </w:rPr>
        <w:t xml:space="preserve"> a__________________________ il _____________________________</w:t>
      </w:r>
      <w:r w:rsidR="00696846">
        <w:rPr>
          <w:bCs/>
          <w:i/>
          <w:iCs/>
          <w:sz w:val="24"/>
          <w:szCs w:val="24"/>
        </w:rPr>
        <w:t>_</w:t>
      </w:r>
      <w:r w:rsidR="00594DF1">
        <w:rPr>
          <w:bCs/>
          <w:i/>
          <w:iCs/>
          <w:sz w:val="24"/>
          <w:szCs w:val="24"/>
        </w:rPr>
        <w:t>_</w:t>
      </w:r>
    </w:p>
    <w:p w14:paraId="1449C67C" w14:textId="77777777" w:rsidR="00594DF1" w:rsidRDefault="00594DF1" w:rsidP="00594DF1">
      <w:pPr>
        <w:spacing w:after="240"/>
        <w:ind w:left="567" w:right="1134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e residente in ______________________________________________________</w:t>
      </w:r>
    </w:p>
    <w:p w14:paraId="6D5035D9" w14:textId="77777777" w:rsidR="00594DF1" w:rsidRDefault="00594DF1" w:rsidP="00594DF1">
      <w:pPr>
        <w:spacing w:after="240"/>
        <w:ind w:left="567" w:right="1134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__________________________________________________________________</w:t>
      </w:r>
    </w:p>
    <w:p w14:paraId="392EA584" w14:textId="77777777" w:rsidR="0090614E" w:rsidRDefault="00594DF1" w:rsidP="00C3268B">
      <w:pPr>
        <w:ind w:left="426" w:right="-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Identificat</w:t>
      </w:r>
      <w:r w:rsidR="0090614E">
        <w:rPr>
          <w:i/>
          <w:iCs/>
          <w:sz w:val="24"/>
          <w:szCs w:val="24"/>
        </w:rPr>
        <w:t>o/</w:t>
      </w:r>
      <w:r>
        <w:rPr>
          <w:i/>
          <w:iCs/>
          <w:sz w:val="24"/>
          <w:szCs w:val="24"/>
        </w:rPr>
        <w:t xml:space="preserve">a mediante idoneo documento d’identità, </w:t>
      </w:r>
      <w:r w:rsidR="0090614E">
        <w:rPr>
          <w:i/>
          <w:iCs/>
          <w:sz w:val="24"/>
          <w:szCs w:val="24"/>
        </w:rPr>
        <w:t>il/</w:t>
      </w:r>
      <w:r>
        <w:rPr>
          <w:i/>
          <w:iCs/>
          <w:sz w:val="24"/>
          <w:szCs w:val="24"/>
        </w:rPr>
        <w:t>la quale</w:t>
      </w:r>
      <w:r w:rsidR="0090614E">
        <w:rPr>
          <w:i/>
          <w:iCs/>
          <w:sz w:val="24"/>
          <w:szCs w:val="24"/>
        </w:rPr>
        <w:t>:</w:t>
      </w:r>
    </w:p>
    <w:p w14:paraId="4D909125" w14:textId="77777777" w:rsidR="0090614E" w:rsidRDefault="0090614E" w:rsidP="00C3268B">
      <w:pPr>
        <w:ind w:left="426" w:right="-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Dichiara di non essere la parte interessata, né parente o affine della stessa</w:t>
      </w:r>
      <w:r w:rsidR="00266F65">
        <w:rPr>
          <w:i/>
          <w:iCs/>
          <w:sz w:val="24"/>
          <w:szCs w:val="24"/>
        </w:rPr>
        <w:t>.</w:t>
      </w:r>
    </w:p>
    <w:p w14:paraId="3E1D0A43" w14:textId="77777777" w:rsidR="00594DF1" w:rsidRDefault="0090614E" w:rsidP="00C3268B">
      <w:pPr>
        <w:ind w:left="426" w:right="-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</w:t>
      </w:r>
      <w:r w:rsidR="00594DF1">
        <w:rPr>
          <w:i/>
          <w:iCs/>
          <w:sz w:val="24"/>
          <w:szCs w:val="24"/>
        </w:rPr>
        <w:t>hiede di asseverare</w:t>
      </w:r>
      <w:r w:rsidR="00266F65">
        <w:rPr>
          <w:i/>
          <w:iCs/>
          <w:sz w:val="24"/>
          <w:szCs w:val="24"/>
        </w:rPr>
        <w:t>,</w:t>
      </w:r>
      <w:r w:rsidR="00594DF1">
        <w:rPr>
          <w:i/>
          <w:iCs/>
          <w:sz w:val="24"/>
          <w:szCs w:val="24"/>
        </w:rPr>
        <w:t xml:space="preserve"> con giuramento</w:t>
      </w:r>
      <w:r w:rsidR="00266F65">
        <w:rPr>
          <w:i/>
          <w:iCs/>
          <w:sz w:val="24"/>
          <w:szCs w:val="24"/>
        </w:rPr>
        <w:t>,</w:t>
      </w:r>
      <w:r w:rsidR="00594DF1">
        <w:rPr>
          <w:i/>
          <w:iCs/>
          <w:sz w:val="24"/>
          <w:szCs w:val="24"/>
        </w:rPr>
        <w:t xml:space="preserve"> la traduzione che precede.</w:t>
      </w:r>
    </w:p>
    <w:p w14:paraId="7B1F93AA" w14:textId="77777777" w:rsidR="00594DF1" w:rsidRDefault="00594DF1" w:rsidP="00C3268B">
      <w:pPr>
        <w:pStyle w:val="Testodelblocco"/>
        <w:ind w:left="426" w:right="-1"/>
      </w:pPr>
      <w:r>
        <w:t>Ammonito</w:t>
      </w:r>
      <w:r w:rsidR="00066576">
        <w:t>/a</w:t>
      </w:r>
      <w:r>
        <w:t xml:space="preserve"> ai sensi </w:t>
      </w:r>
      <w:r>
        <w:rPr>
          <w:iCs w:val="0"/>
        </w:rPr>
        <w:t>di legge</w:t>
      </w:r>
      <w:r>
        <w:rPr>
          <w:rStyle w:val="Rimandonotaapidipagina"/>
          <w:iCs w:val="0"/>
        </w:rPr>
        <w:footnoteReference w:customMarkFollows="1" w:id="1"/>
        <w:t>1</w:t>
      </w:r>
      <w:r>
        <w:t xml:space="preserve">, </w:t>
      </w:r>
      <w:r w:rsidR="00066576">
        <w:t>il/</w:t>
      </w:r>
      <w:r w:rsidR="003E14AA">
        <w:t>la</w:t>
      </w:r>
      <w:r>
        <w:t xml:space="preserve"> richiedente presta giuramento di rito ripetendo la formula seguente:</w:t>
      </w:r>
    </w:p>
    <w:p w14:paraId="0570CD1C" w14:textId="77777777" w:rsidR="00594DF1" w:rsidRDefault="00594DF1" w:rsidP="00C3268B">
      <w:pPr>
        <w:spacing w:before="120" w:after="120"/>
        <w:ind w:left="426" w:right="-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>
        <w:rPr>
          <w:b/>
          <w:bCs/>
          <w:i/>
          <w:iCs/>
          <w:sz w:val="24"/>
          <w:szCs w:val="24"/>
        </w:rPr>
        <w:t>Giuro di aver bene e fedelmente adempiuto le funzioni affidatemi al solo scopo di far conoscere la verità</w:t>
      </w:r>
      <w:r>
        <w:rPr>
          <w:i/>
          <w:iCs/>
          <w:sz w:val="24"/>
          <w:szCs w:val="24"/>
        </w:rPr>
        <w:t>”.</w:t>
      </w:r>
    </w:p>
    <w:p w14:paraId="53795176" w14:textId="77777777" w:rsidR="00594DF1" w:rsidRDefault="00594DF1" w:rsidP="00C3268B">
      <w:pPr>
        <w:ind w:left="426" w:right="-1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Letto, confermato e sottoscritto.</w:t>
      </w:r>
    </w:p>
    <w:p w14:paraId="7036EEBC" w14:textId="77777777" w:rsidR="00594DF1" w:rsidRDefault="00594DF1" w:rsidP="00594DF1">
      <w:pPr>
        <w:ind w:left="567" w:right="1134"/>
        <w:jc w:val="both"/>
        <w:rPr>
          <w:i/>
          <w:iCs/>
          <w:sz w:val="24"/>
          <w:szCs w:val="24"/>
        </w:rPr>
      </w:pPr>
    </w:p>
    <w:p w14:paraId="06719E75" w14:textId="77777777" w:rsidR="00594DF1" w:rsidRDefault="00594DF1" w:rsidP="00594DF1">
      <w:pPr>
        <w:ind w:left="567" w:right="1134"/>
        <w:jc w:val="both"/>
        <w:rPr>
          <w:i/>
          <w:iCs/>
          <w:sz w:val="24"/>
          <w:szCs w:val="24"/>
        </w:rPr>
      </w:pPr>
    </w:p>
    <w:p w14:paraId="4FD8A13B" w14:textId="77777777" w:rsidR="0049010F" w:rsidRDefault="00594DF1" w:rsidP="0049010F">
      <w:pPr>
        <w:tabs>
          <w:tab w:val="left" w:pos="708"/>
          <w:tab w:val="left" w:pos="1416"/>
          <w:tab w:val="left" w:pos="2124"/>
          <w:tab w:val="left" w:pos="7591"/>
        </w:tabs>
        <w:ind w:left="708" w:right="1134"/>
        <w:rPr>
          <w:i/>
          <w:iCs/>
          <w:sz w:val="24"/>
          <w:szCs w:val="24"/>
        </w:rPr>
      </w:pPr>
      <w:r>
        <w:rPr>
          <w:sz w:val="24"/>
          <w:szCs w:val="24"/>
        </w:rPr>
        <w:t>Il Traduttore</w:t>
      </w:r>
      <w:r w:rsidR="0049010F">
        <w:rPr>
          <w:sz w:val="24"/>
          <w:szCs w:val="24"/>
        </w:rPr>
        <w:t xml:space="preserve">                                                             </w:t>
      </w:r>
      <w:r w:rsidR="00E85C80">
        <w:rPr>
          <w:sz w:val="24"/>
          <w:szCs w:val="24"/>
        </w:rPr>
        <w:t xml:space="preserve">    </w:t>
      </w:r>
      <w:r w:rsidR="0049010F">
        <w:rPr>
          <w:sz w:val="24"/>
          <w:szCs w:val="24"/>
        </w:rPr>
        <w:t xml:space="preserve">      Il Funzionario                                                              </w:t>
      </w:r>
    </w:p>
    <w:p w14:paraId="44AE2D26" w14:textId="77777777" w:rsidR="0049010F" w:rsidRDefault="0049010F" w:rsidP="0049010F">
      <w:pPr>
        <w:tabs>
          <w:tab w:val="left" w:pos="6301"/>
        </w:tabs>
      </w:pPr>
      <w:r>
        <w:tab/>
      </w:r>
    </w:p>
    <w:p w14:paraId="6906E70A" w14:textId="77777777" w:rsidR="00594DF1" w:rsidRDefault="00594DF1" w:rsidP="0049010F">
      <w:pPr>
        <w:tabs>
          <w:tab w:val="left" w:pos="708"/>
          <w:tab w:val="left" w:pos="1416"/>
          <w:tab w:val="left" w:pos="2124"/>
          <w:tab w:val="left" w:pos="6465"/>
        </w:tabs>
        <w:ind w:left="567" w:right="1134"/>
        <w:rPr>
          <w:sz w:val="24"/>
          <w:szCs w:val="24"/>
        </w:rPr>
      </w:pPr>
    </w:p>
    <w:p w14:paraId="48DA5B79" w14:textId="77777777" w:rsidR="00C2266A" w:rsidRDefault="00C2266A"/>
    <w:p w14:paraId="7BF41FEC" w14:textId="77777777" w:rsidR="00C63196" w:rsidRDefault="00C63196"/>
    <w:p w14:paraId="1900F8C1" w14:textId="77777777" w:rsidR="00C63196" w:rsidRDefault="00C63196"/>
    <w:p w14:paraId="1BD62AF5" w14:textId="77777777" w:rsidR="005D7F4C" w:rsidRDefault="005D7F4C"/>
    <w:p w14:paraId="22F739D4" w14:textId="77777777" w:rsidR="005D7F4C" w:rsidRDefault="005D7F4C"/>
    <w:p w14:paraId="160B6F26" w14:textId="77777777" w:rsidR="005D7F4C" w:rsidRDefault="005D7F4C"/>
    <w:p w14:paraId="5553CE24" w14:textId="77777777" w:rsidR="00C63196" w:rsidRDefault="00C63196"/>
    <w:p w14:paraId="0B18269B" w14:textId="77777777" w:rsidR="00C63196" w:rsidRDefault="00C63196"/>
    <w:p w14:paraId="388DAE86" w14:textId="77777777" w:rsidR="00C63196" w:rsidRDefault="00C63196"/>
    <w:p w14:paraId="40CAB5B7" w14:textId="77777777" w:rsidR="005D7F4C" w:rsidRPr="005D7F4C" w:rsidRDefault="005D7F4C" w:rsidP="000575C3">
      <w:pPr>
        <w:ind w:left="284"/>
        <w:rPr>
          <w:b/>
        </w:rPr>
      </w:pPr>
      <w:r w:rsidRPr="005D7F4C">
        <w:rPr>
          <w:b/>
        </w:rPr>
        <w:t>N.B.:</w:t>
      </w:r>
    </w:p>
    <w:p w14:paraId="3BAA0838" w14:textId="77777777" w:rsidR="005D7F4C" w:rsidRPr="005D7F4C" w:rsidRDefault="005D7F4C" w:rsidP="000575C3">
      <w:pPr>
        <w:ind w:left="284"/>
        <w:rPr>
          <w:b/>
        </w:rPr>
      </w:pPr>
      <w:r w:rsidRPr="005D7F4C">
        <w:rPr>
          <w:b/>
        </w:rPr>
        <w:t>L’Ufficio non assume alcuna responsabilità per quanto riguarda il contenuto della traduzione asseverata con il giuramento di cui sopra.</w:t>
      </w:r>
    </w:p>
    <w:sectPr w:rsidR="005D7F4C" w:rsidRPr="005D7F4C" w:rsidSect="00950D5D">
      <w:headerReference w:type="default" r:id="rId7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E2887" w14:textId="77777777" w:rsidR="00E051A4" w:rsidRDefault="00E051A4" w:rsidP="00594DF1">
      <w:r>
        <w:separator/>
      </w:r>
    </w:p>
  </w:endnote>
  <w:endnote w:type="continuationSeparator" w:id="0">
    <w:p w14:paraId="1C7760E4" w14:textId="77777777" w:rsidR="00E051A4" w:rsidRDefault="00E051A4" w:rsidP="0059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71C67" w14:textId="77777777" w:rsidR="00E051A4" w:rsidRDefault="00E051A4" w:rsidP="00594DF1">
      <w:r>
        <w:separator/>
      </w:r>
    </w:p>
  </w:footnote>
  <w:footnote w:type="continuationSeparator" w:id="0">
    <w:p w14:paraId="413994F8" w14:textId="77777777" w:rsidR="00E051A4" w:rsidRDefault="00E051A4" w:rsidP="00594DF1">
      <w:r>
        <w:continuationSeparator/>
      </w:r>
    </w:p>
  </w:footnote>
  <w:footnote w:id="1">
    <w:p w14:paraId="2C3ED2F0" w14:textId="77777777" w:rsidR="00C63196" w:rsidRDefault="00C63196" w:rsidP="00C63196">
      <w:pPr>
        <w:pStyle w:val="Testonotaapidipagina"/>
      </w:pPr>
      <w:r>
        <w:rPr>
          <w:rStyle w:val="Rimandonotaapidipagina"/>
        </w:rPr>
        <w:t>1</w:t>
      </w:r>
      <w:r>
        <w:t xml:space="preserve"> Art. </w:t>
      </w:r>
      <w:smartTag w:uri="urn:schemas-microsoft-com:office:smarttags" w:element="metricconverter">
        <w:smartTagPr>
          <w:attr w:name="ProductID" w:val="483 C"/>
        </w:smartTagPr>
        <w:r>
          <w:t>483 C</w:t>
        </w:r>
      </w:smartTag>
      <w:r>
        <w:t>.P. “FALSITA’ IDEOLOGICA COMMESSA DAL PRIVATO IN ATTO PUBBLICO”.</w:t>
      </w:r>
    </w:p>
    <w:p w14:paraId="012F1902" w14:textId="77777777" w:rsidR="00594DF1" w:rsidRPr="00C63196" w:rsidRDefault="00594DF1" w:rsidP="005D7F4C">
      <w:pPr>
        <w:pStyle w:val="Testonotaapidipagina"/>
        <w:jc w:val="righ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09CB7" w14:textId="77777777" w:rsidR="00660969" w:rsidRDefault="0014300C" w:rsidP="003E14AA">
    <w:pPr>
      <w:pStyle w:val="Sottotitolo"/>
      <w:spacing w:after="240"/>
      <w:ind w:left="567"/>
      <w:rPr>
        <w:sz w:val="32"/>
        <w:szCs w:val="32"/>
      </w:rPr>
    </w:pPr>
    <w:r>
      <w:rPr>
        <w:noProof/>
      </w:rPr>
      <w:drawing>
        <wp:inline distT="0" distB="0" distL="0" distR="0" wp14:anchorId="6D0EA7BE" wp14:editId="66462679">
          <wp:extent cx="419100" cy="473178"/>
          <wp:effectExtent l="0" t="0" r="0" b="3175"/>
          <wp:docPr id="1210855682" name="Immagine 1210855682" descr="stell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ll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072" cy="4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891BD4" w14:textId="2E01ABF7" w:rsidR="003E14AA" w:rsidRPr="00F8713D" w:rsidRDefault="003E14AA" w:rsidP="003E14AA">
    <w:pPr>
      <w:pStyle w:val="Sottotitolo"/>
      <w:spacing w:after="240"/>
      <w:ind w:left="567"/>
      <w:rPr>
        <w:sz w:val="32"/>
        <w:szCs w:val="32"/>
      </w:rPr>
    </w:pPr>
    <w:r>
      <w:rPr>
        <w:sz w:val="32"/>
        <w:szCs w:val="32"/>
      </w:rPr>
      <w:t>T</w:t>
    </w:r>
    <w:r w:rsidR="00F141C9">
      <w:rPr>
        <w:sz w:val="32"/>
        <w:szCs w:val="32"/>
      </w:rPr>
      <w:t>R</w:t>
    </w:r>
    <w:r>
      <w:rPr>
        <w:sz w:val="32"/>
        <w:szCs w:val="32"/>
      </w:rPr>
      <w:t>IBUNALE di</w:t>
    </w:r>
    <w:r w:rsidRPr="00F8713D">
      <w:rPr>
        <w:sz w:val="32"/>
        <w:szCs w:val="32"/>
      </w:rPr>
      <w:t xml:space="preserve"> PORDENONE</w:t>
    </w:r>
  </w:p>
  <w:p w14:paraId="07FD7DE5" w14:textId="77777777" w:rsidR="003E14AA" w:rsidRDefault="003E14AA" w:rsidP="003E14AA">
    <w:pPr>
      <w:pStyle w:val="Sottotitolo"/>
      <w:spacing w:after="240"/>
      <w:ind w:left="567"/>
    </w:pPr>
    <w:r>
      <w:t xml:space="preserve">VERBALE DI ASSEVERAMENTO DI </w:t>
    </w:r>
    <w:r w:rsidR="0090614E">
      <w:t>TRADUZIONE</w:t>
    </w:r>
  </w:p>
  <w:p w14:paraId="22D3608F" w14:textId="77777777" w:rsidR="003E14AA" w:rsidRDefault="003E14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1689"/>
    <w:multiLevelType w:val="hybridMultilevel"/>
    <w:tmpl w:val="3C6ECE1A"/>
    <w:lvl w:ilvl="0" w:tplc="E84090F2">
      <w:start w:val="14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356968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F1"/>
    <w:rsid w:val="00001BDA"/>
    <w:rsid w:val="000035C7"/>
    <w:rsid w:val="00005F75"/>
    <w:rsid w:val="00020909"/>
    <w:rsid w:val="000575C3"/>
    <w:rsid w:val="00066576"/>
    <w:rsid w:val="000A0625"/>
    <w:rsid w:val="000A6E1C"/>
    <w:rsid w:val="00122224"/>
    <w:rsid w:val="0014300C"/>
    <w:rsid w:val="00150FC5"/>
    <w:rsid w:val="00203E2F"/>
    <w:rsid w:val="0020451A"/>
    <w:rsid w:val="00266F65"/>
    <w:rsid w:val="002816A3"/>
    <w:rsid w:val="002C1678"/>
    <w:rsid w:val="002C75B8"/>
    <w:rsid w:val="002C76ED"/>
    <w:rsid w:val="00356225"/>
    <w:rsid w:val="003C1B2B"/>
    <w:rsid w:val="003D3532"/>
    <w:rsid w:val="003D7612"/>
    <w:rsid w:val="003E14AA"/>
    <w:rsid w:val="004001B0"/>
    <w:rsid w:val="00430C91"/>
    <w:rsid w:val="00451DC8"/>
    <w:rsid w:val="0049010F"/>
    <w:rsid w:val="005135FF"/>
    <w:rsid w:val="005337FB"/>
    <w:rsid w:val="00594DF1"/>
    <w:rsid w:val="005C060F"/>
    <w:rsid w:val="005D140E"/>
    <w:rsid w:val="005D7158"/>
    <w:rsid w:val="005D7F4C"/>
    <w:rsid w:val="00627EFB"/>
    <w:rsid w:val="00660969"/>
    <w:rsid w:val="00682656"/>
    <w:rsid w:val="00696846"/>
    <w:rsid w:val="006A328B"/>
    <w:rsid w:val="006D25B5"/>
    <w:rsid w:val="006F353E"/>
    <w:rsid w:val="00732704"/>
    <w:rsid w:val="0077401B"/>
    <w:rsid w:val="00790456"/>
    <w:rsid w:val="0082441F"/>
    <w:rsid w:val="00874F8F"/>
    <w:rsid w:val="008B167C"/>
    <w:rsid w:val="008C1756"/>
    <w:rsid w:val="0090614E"/>
    <w:rsid w:val="00927D7D"/>
    <w:rsid w:val="00941DA1"/>
    <w:rsid w:val="00950D5D"/>
    <w:rsid w:val="00977710"/>
    <w:rsid w:val="009E2E0B"/>
    <w:rsid w:val="00A26146"/>
    <w:rsid w:val="00A8066A"/>
    <w:rsid w:val="00A81299"/>
    <w:rsid w:val="00B3463D"/>
    <w:rsid w:val="00B93199"/>
    <w:rsid w:val="00BA4960"/>
    <w:rsid w:val="00C06EEA"/>
    <w:rsid w:val="00C2266A"/>
    <w:rsid w:val="00C3268B"/>
    <w:rsid w:val="00C63196"/>
    <w:rsid w:val="00C7139D"/>
    <w:rsid w:val="00C90F62"/>
    <w:rsid w:val="00CF79C0"/>
    <w:rsid w:val="00D550D2"/>
    <w:rsid w:val="00DB2F72"/>
    <w:rsid w:val="00DB435A"/>
    <w:rsid w:val="00DF6301"/>
    <w:rsid w:val="00E051A4"/>
    <w:rsid w:val="00E24FAE"/>
    <w:rsid w:val="00E33ADE"/>
    <w:rsid w:val="00E342E9"/>
    <w:rsid w:val="00E438F6"/>
    <w:rsid w:val="00E85C80"/>
    <w:rsid w:val="00EE4ED5"/>
    <w:rsid w:val="00EF04D5"/>
    <w:rsid w:val="00F141C9"/>
    <w:rsid w:val="00F415D2"/>
    <w:rsid w:val="00FC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AEED0C3"/>
  <w15:docId w15:val="{D6ED4176-BF93-4B9F-95CB-3557AE72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4DF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594DF1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94DF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594DF1"/>
    <w:pPr>
      <w:spacing w:before="480"/>
      <w:ind w:left="1134" w:right="1134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594DF1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Sottotitolo">
    <w:name w:val="Subtitle"/>
    <w:basedOn w:val="Normale"/>
    <w:link w:val="SottotitoloCarattere"/>
    <w:qFormat/>
    <w:rsid w:val="00594DF1"/>
    <w:pPr>
      <w:ind w:left="1134" w:right="1134"/>
      <w:jc w:val="center"/>
    </w:pPr>
    <w:rPr>
      <w:b/>
      <w:b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594DF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estodelblocco">
    <w:name w:val="Block Text"/>
    <w:basedOn w:val="Normale"/>
    <w:semiHidden/>
    <w:unhideWhenUsed/>
    <w:rsid w:val="00594DF1"/>
    <w:pPr>
      <w:ind w:left="567" w:right="1134"/>
      <w:jc w:val="both"/>
    </w:pPr>
    <w:rPr>
      <w:i/>
      <w:iCs/>
      <w:sz w:val="24"/>
      <w:szCs w:val="24"/>
    </w:rPr>
  </w:style>
  <w:style w:type="character" w:styleId="Rimandonotaapidipagina">
    <w:name w:val="footnote reference"/>
    <w:basedOn w:val="Carpredefinitoparagrafo"/>
    <w:semiHidden/>
    <w:unhideWhenUsed/>
    <w:rsid w:val="00594DF1"/>
    <w:rPr>
      <w:rFonts w:ascii="Times New Roman" w:hAnsi="Times New Roman" w:cs="Times New Roman" w:hint="default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E14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14A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14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14A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6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12AB9DB5A4D64BAAC54E10BFE1D423" ma:contentTypeVersion="15" ma:contentTypeDescription="Creare un nuovo documento." ma:contentTypeScope="" ma:versionID="7ca240df0016894c4be109198ae7bd32">
  <xsd:schema xmlns:xsd="http://www.w3.org/2001/XMLSchema" xmlns:xs="http://www.w3.org/2001/XMLSchema" xmlns:p="http://schemas.microsoft.com/office/2006/metadata/properties" xmlns:ns2="06afe88f-ece2-456c-8698-7904efaac0ca" xmlns:ns3="c48391e8-a28b-4917-8577-e796194dfd01" targetNamespace="http://schemas.microsoft.com/office/2006/metadata/properties" ma:root="true" ma:fieldsID="604d0750cab2a3c9a7cc4d58fe31d7cc" ns2:_="" ns3:_="">
    <xsd:import namespace="06afe88f-ece2-456c-8698-7904efaac0ca"/>
    <xsd:import namespace="c48391e8-a28b-4917-8577-e796194dfd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fe88f-ece2-456c-8698-7904efaac0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2e5f19e-936c-4f91-b4b4-574e80a08237}" ma:internalName="TaxCatchAll" ma:showField="CatchAllData" ma:web="06afe88f-ece2-456c-8698-7904efaac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391e8-a28b-4917-8577-e796194df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391e8-a28b-4917-8577-e796194dfd01">
      <Terms xmlns="http://schemas.microsoft.com/office/infopath/2007/PartnerControls"/>
    </lcf76f155ced4ddcb4097134ff3c332f>
    <TaxCatchAll xmlns="06afe88f-ece2-456c-8698-7904efaac0ca" xsi:nil="true"/>
  </documentManagement>
</p:properties>
</file>

<file path=customXml/itemProps1.xml><?xml version="1.0" encoding="utf-8"?>
<ds:datastoreItem xmlns:ds="http://schemas.openxmlformats.org/officeDocument/2006/customXml" ds:itemID="{07515F31-0770-4B8A-9FC0-A9B7F33B0F31}"/>
</file>

<file path=customXml/itemProps2.xml><?xml version="1.0" encoding="utf-8"?>
<ds:datastoreItem xmlns:ds="http://schemas.openxmlformats.org/officeDocument/2006/customXml" ds:itemID="{FF5AD60B-4310-48DE-9461-1F31C314C202}"/>
</file>

<file path=customXml/itemProps3.xml><?xml version="1.0" encoding="utf-8"?>
<ds:datastoreItem xmlns:ds="http://schemas.openxmlformats.org/officeDocument/2006/customXml" ds:itemID="{268E4D22-9600-4372-8FEB-9A8D659BC6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1104</Characters>
  <Application>Microsoft Office Word</Application>
  <DocSecurity>0</DocSecurity>
  <Lines>55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MPagotto</dc:creator>
  <cp:keywords/>
  <dc:description/>
  <cp:lastModifiedBy>Sandra Pasquali</cp:lastModifiedBy>
  <cp:revision>13</cp:revision>
  <cp:lastPrinted>2026-03-18T09:01:00Z</cp:lastPrinted>
  <dcterms:created xsi:type="dcterms:W3CDTF">2025-12-17T07:54:00Z</dcterms:created>
  <dcterms:modified xsi:type="dcterms:W3CDTF">2026-03-19T09:51:00Z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0x0101008F12AB9DB5A4D64BAAC54E10BFE1D423</vt:lpwstr>
  </property>
</Properties>
</file>